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E199" w14:textId="77777777" w:rsidR="004376B8" w:rsidRDefault="004376B8">
      <w:pPr>
        <w:rPr>
          <w:rFonts w:ascii="游ゴシック Medium" w:eastAsia="游ゴシック Medium" w:hAnsi="游ゴシック Medium"/>
        </w:rPr>
      </w:pPr>
      <w:r w:rsidRPr="004376B8">
        <w:rPr>
          <w:rFonts w:ascii="游ゴシック Medium" w:eastAsia="游ゴシック Medium" w:hAnsi="游ゴシック Medium" w:hint="eastAsia"/>
        </w:rPr>
        <w:t>（介護保険）</w:t>
      </w:r>
    </w:p>
    <w:p w14:paraId="25F9651F" w14:textId="30AC86D2" w:rsidR="00EB4C2C" w:rsidRPr="00516905" w:rsidRDefault="004376B8" w:rsidP="004376B8">
      <w:pPr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516905">
        <w:rPr>
          <w:rFonts w:ascii="游ゴシック Medium" w:eastAsia="游ゴシック Medium" w:hAnsi="游ゴシック Medium" w:hint="eastAsia"/>
          <w:sz w:val="24"/>
          <w:szCs w:val="24"/>
        </w:rPr>
        <w:t>令和　　　年　　　月　　　日</w:t>
      </w:r>
    </w:p>
    <w:p w14:paraId="65BCF0C4" w14:textId="77777777" w:rsidR="004376B8" w:rsidRDefault="004376B8" w:rsidP="004376B8">
      <w:pPr>
        <w:jc w:val="right"/>
        <w:rPr>
          <w:rFonts w:ascii="游ゴシック Medium" w:eastAsia="游ゴシック Medium" w:hAnsi="游ゴシック Medium" w:hint="eastAsia"/>
        </w:rPr>
      </w:pPr>
    </w:p>
    <w:p w14:paraId="54D81C8C" w14:textId="4BF47FA4" w:rsidR="004376B8" w:rsidRPr="004376B8" w:rsidRDefault="004376B8" w:rsidP="004376B8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4376B8">
        <w:rPr>
          <w:rFonts w:ascii="游ゴシック Medium" w:eastAsia="游ゴシック Medium" w:hAnsi="游ゴシック Medium" w:hint="eastAsia"/>
          <w:sz w:val="36"/>
          <w:szCs w:val="36"/>
        </w:rPr>
        <w:t>口座振込に関する委任状</w:t>
      </w:r>
    </w:p>
    <w:p w14:paraId="7DD1A445" w14:textId="1C6D7E2D" w:rsidR="004376B8" w:rsidRDefault="004376B8" w:rsidP="004376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竹田市長　宛て</w:t>
      </w:r>
    </w:p>
    <w:p w14:paraId="188239FF" w14:textId="56F7BBE2" w:rsidR="004376B8" w:rsidRDefault="004376B8" w:rsidP="004376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78EFBB8B" w14:textId="0B456154" w:rsidR="004376B8" w:rsidRPr="00262226" w:rsidRDefault="004376B8" w:rsidP="004376B8">
      <w:pPr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</w:rPr>
        <w:t>委任者（被保険者）</w:t>
      </w:r>
    </w:p>
    <w:p w14:paraId="7FB37D3F" w14:textId="3DCE3938" w:rsidR="004376B8" w:rsidRPr="00262226" w:rsidRDefault="004376B8" w:rsidP="004376B8">
      <w:pPr>
        <w:ind w:firstLineChars="303" w:firstLine="727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住　　所　　　　　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</w:t>
      </w:r>
      <w:r w:rsid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</w:t>
      </w:r>
    </w:p>
    <w:p w14:paraId="0DD044D4" w14:textId="12058F2A" w:rsidR="004376B8" w:rsidRPr="00262226" w:rsidRDefault="004376B8" w:rsidP="004376B8">
      <w:pPr>
        <w:ind w:firstLineChars="303" w:firstLine="727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氏　　名　　　　　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㊞　</w:t>
      </w:r>
      <w:r w:rsidRPr="00262226">
        <w:rPr>
          <w:rFonts w:ascii="游ゴシック Medium" w:eastAsia="游ゴシック Medium" w:hAnsi="游ゴシック Medium" w:hint="eastAsia"/>
          <w:sz w:val="20"/>
          <w:szCs w:val="20"/>
          <w:u w:val="single"/>
        </w:rPr>
        <w:t>（直筆の場合不要）</w:t>
      </w:r>
      <w:r w:rsidR="00C11069" w:rsidRP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p w14:paraId="751999DC" w14:textId="48C6E1F0" w:rsidR="004376B8" w:rsidRPr="00262226" w:rsidRDefault="004376B8" w:rsidP="004376B8">
      <w:pPr>
        <w:ind w:firstLineChars="303" w:firstLine="727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生年月日　大正・昭和・平成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年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月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日</w:t>
      </w:r>
      <w:r w:rsid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p w14:paraId="5E236B37" w14:textId="77777777" w:rsidR="004376B8" w:rsidRDefault="004376B8" w:rsidP="004376B8">
      <w:pPr>
        <w:ind w:firstLineChars="100" w:firstLine="280"/>
        <w:jc w:val="left"/>
        <w:rPr>
          <w:rFonts w:ascii="游ゴシック Medium" w:eastAsia="游ゴシック Medium" w:hAnsi="游ゴシック Medium"/>
          <w:sz w:val="28"/>
          <w:szCs w:val="28"/>
        </w:rPr>
      </w:pPr>
    </w:p>
    <w:p w14:paraId="71446BDF" w14:textId="41236012" w:rsidR="004376B8" w:rsidRPr="00262226" w:rsidRDefault="004376B8" w:rsidP="004376B8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</w:rPr>
        <w:t>竹田市から支給される介護保険居宅介護（予防）住宅改修費・福祉用具購入費の受領に関する権限を下記の者</w:t>
      </w:r>
      <w:r w:rsidR="00C11069">
        <w:rPr>
          <w:rFonts w:ascii="游ゴシック Medium" w:eastAsia="游ゴシック Medium" w:hAnsi="游ゴシック Medium" w:hint="eastAsia"/>
          <w:sz w:val="24"/>
          <w:szCs w:val="24"/>
        </w:rPr>
        <w:t>を</w:t>
      </w:r>
      <w:r w:rsidRPr="00262226">
        <w:rPr>
          <w:rFonts w:ascii="游ゴシック Medium" w:eastAsia="游ゴシック Medium" w:hAnsi="游ゴシック Medium" w:hint="eastAsia"/>
          <w:sz w:val="24"/>
          <w:szCs w:val="24"/>
        </w:rPr>
        <w:t>代理人とし委任します。</w:t>
      </w:r>
    </w:p>
    <w:p w14:paraId="6E850675" w14:textId="0055B237" w:rsidR="004376B8" w:rsidRPr="00262226" w:rsidRDefault="004376B8" w:rsidP="004376B8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72A29742" w14:textId="2405FC21" w:rsidR="004376B8" w:rsidRPr="00262226" w:rsidRDefault="004376B8" w:rsidP="004376B8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</w:rPr>
        <w:t>委任者（頼まれた人）</w:t>
      </w:r>
    </w:p>
    <w:p w14:paraId="1FDF3163" w14:textId="14919782" w:rsidR="004376B8" w:rsidRPr="00262226" w:rsidRDefault="004376B8" w:rsidP="004376B8">
      <w:pPr>
        <w:ind w:firstLineChars="303" w:firstLine="727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住　　所　　　　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</w:t>
      </w:r>
      <w:r w:rsid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p w14:paraId="50765577" w14:textId="094606C1" w:rsidR="004376B8" w:rsidRPr="00262226" w:rsidRDefault="004376B8" w:rsidP="004376B8">
      <w:pPr>
        <w:ind w:firstLineChars="303" w:firstLine="727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氏　　名　　　　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</w:t>
      </w:r>
      <w:r w:rsid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p w14:paraId="14A64360" w14:textId="1CBA9AB8" w:rsidR="004376B8" w:rsidRPr="00262226" w:rsidRDefault="004376B8" w:rsidP="00516905">
      <w:pPr>
        <w:ind w:firstLineChars="303" w:firstLine="727"/>
        <w:jc w:val="left"/>
        <w:rPr>
          <w:rFonts w:ascii="游ゴシック Medium" w:eastAsia="游ゴシック Medium" w:hAnsi="游ゴシック Medium" w:hint="eastAsia"/>
          <w:sz w:val="24"/>
          <w:szCs w:val="24"/>
        </w:rPr>
      </w:pP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生年月日　大正・昭和・平成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年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月　</w:t>
      </w:r>
      <w:r w:rsid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262226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日</w:t>
      </w:r>
      <w:r w:rsidR="00C11069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</w:p>
    <w:sectPr w:rsidR="004376B8" w:rsidRPr="00262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B8"/>
    <w:rsid w:val="00262226"/>
    <w:rsid w:val="004376B8"/>
    <w:rsid w:val="00516905"/>
    <w:rsid w:val="00C11069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5B1FB"/>
  <w15:chartTrackingRefBased/>
  <w15:docId w15:val="{424BC2A7-4AB5-41A5-95DC-195FA92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2023-12-13T00:42:00Z</dcterms:created>
  <dcterms:modified xsi:type="dcterms:W3CDTF">2023-12-13T00:56:00Z</dcterms:modified>
</cp:coreProperties>
</file>